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6A63B8">
        <w:rPr>
          <w:b/>
          <w:bCs/>
          <w:sz w:val="24"/>
        </w:rPr>
        <w:t xml:space="preserve"> </w:t>
      </w:r>
      <w:r w:rsidR="00007BF7">
        <w:rPr>
          <w:b/>
          <w:bCs/>
          <w:sz w:val="24"/>
        </w:rPr>
        <w:t>25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351E96">
        <w:rPr>
          <w:b/>
          <w:bCs/>
          <w:sz w:val="24"/>
        </w:rPr>
        <w:t>10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2021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6A63B8">
        <w:rPr>
          <w:bCs/>
        </w:rPr>
        <w:t>3</w:t>
      </w:r>
      <w:r w:rsidR="003A4470">
        <w:rPr>
          <w:bCs/>
        </w:rPr>
        <w:t>8</w:t>
      </w:r>
      <w:r w:rsidR="00EB1FB2" w:rsidRPr="00AD71A2">
        <w:rPr>
          <w:bCs/>
        </w:rPr>
        <w:t xml:space="preserve">. </w:t>
      </w:r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6A63B8">
        <w:rPr>
          <w:b/>
          <w:sz w:val="22"/>
          <w:szCs w:val="20"/>
        </w:rPr>
        <w:t>3</w:t>
      </w:r>
      <w:r w:rsidR="00351E96">
        <w:rPr>
          <w:b/>
          <w:sz w:val="22"/>
          <w:szCs w:val="20"/>
        </w:rPr>
        <w:t>7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odst.1 zákona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AD71A2" w:rsidRDefault="00261BE6" w:rsidP="00BB2683">
            <w:pPr>
              <w:pStyle w:val="Normlnodstavec"/>
              <w:spacing w:line="240" w:lineRule="auto"/>
              <w:ind w:firstLine="0"/>
              <w:rPr>
                <w:sz w:val="24"/>
                <w:szCs w:val="20"/>
              </w:rPr>
            </w:pPr>
            <w:r w:rsidRPr="00AD71A2">
              <w:rPr>
                <w:sz w:val="24"/>
                <w:szCs w:val="20"/>
              </w:rPr>
              <w:t>Kancelář Obecního Úřadu</w:t>
            </w:r>
            <w:r w:rsidR="000C7204" w:rsidRPr="00AD71A2">
              <w:rPr>
                <w:sz w:val="24"/>
                <w:szCs w:val="20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3A4470" w:rsidP="003A4470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  <w:r w:rsidR="000F4018">
              <w:rPr>
                <w:b/>
                <w:sz w:val="24"/>
                <w:szCs w:val="20"/>
              </w:rPr>
              <w:t xml:space="preserve">. </w:t>
            </w:r>
            <w:r w:rsidR="00351E96">
              <w:rPr>
                <w:b/>
                <w:sz w:val="24"/>
                <w:szCs w:val="20"/>
              </w:rPr>
              <w:t>1</w:t>
            </w:r>
            <w:r>
              <w:rPr>
                <w:b/>
                <w:sz w:val="24"/>
                <w:szCs w:val="20"/>
              </w:rPr>
              <w:t>1</w:t>
            </w:r>
            <w:r w:rsidR="00240E75" w:rsidRPr="00240E75">
              <w:rPr>
                <w:b/>
                <w:sz w:val="24"/>
                <w:szCs w:val="20"/>
              </w:rPr>
              <w:t>. 2021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="00351E96">
              <w:rPr>
                <w:b/>
                <w:sz w:val="24"/>
                <w:szCs w:val="20"/>
              </w:rPr>
              <w:t>8</w:t>
            </w:r>
            <w:r w:rsidR="00797E58" w:rsidRPr="00240E75">
              <w:rPr>
                <w:b/>
                <w:sz w:val="24"/>
                <w:szCs w:val="20"/>
              </w:rPr>
              <w:t>:</w:t>
            </w:r>
            <w:r w:rsidR="00630494">
              <w:rPr>
                <w:b/>
                <w:sz w:val="24"/>
                <w:szCs w:val="20"/>
              </w:rPr>
              <w:t>0</w:t>
            </w:r>
            <w:r w:rsidR="00797E58" w:rsidRPr="00240E75">
              <w:rPr>
                <w:b/>
                <w:sz w:val="24"/>
                <w:szCs w:val="20"/>
              </w:rPr>
              <w:t>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BC7DAB" w:rsidRPr="00981E90" w:rsidRDefault="00BC7DAB" w:rsidP="00BC7DA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r w:rsidRPr="00981E90">
              <w:rPr>
                <w:rFonts w:asciiTheme="minorHAnsi" w:hAnsiTheme="minorHAnsi" w:cstheme="minorHAnsi"/>
                <w:sz w:val="28"/>
                <w:szCs w:val="28"/>
              </w:rPr>
              <w:t>Schválení programu</w:t>
            </w:r>
          </w:p>
          <w:p w:rsidR="00007BF7" w:rsidRPr="00981E90" w:rsidRDefault="00007BF7" w:rsidP="00007BF7">
            <w:pPr>
              <w:pStyle w:val="Odstavecseseznamem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981E90">
              <w:rPr>
                <w:rFonts w:asciiTheme="minorHAnsi" w:hAnsiTheme="minorHAnsi" w:cstheme="minorHAnsi"/>
                <w:sz w:val="28"/>
                <w:szCs w:val="28"/>
              </w:rPr>
              <w:t>Příprava rozpočtu na rok 2022</w:t>
            </w:r>
          </w:p>
          <w:p w:rsidR="00007BF7" w:rsidRPr="00981E90" w:rsidRDefault="00007BF7" w:rsidP="00007BF7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981E90">
              <w:rPr>
                <w:rFonts w:asciiTheme="minorHAnsi" w:hAnsiTheme="minorHAnsi" w:cstheme="minorHAnsi"/>
                <w:sz w:val="28"/>
                <w:szCs w:val="28"/>
              </w:rPr>
              <w:t>Obecně závazná vyhláška 2/2021</w:t>
            </w:r>
          </w:p>
          <w:p w:rsidR="007D238F" w:rsidRPr="00BC7DAB" w:rsidRDefault="00BC7DAB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981E90">
              <w:rPr>
                <w:rFonts w:asciiTheme="minorHAnsi" w:eastAsia="Arial Unicode MS" w:hAnsiTheme="minorHAnsi" w:cstheme="minorHAnsi"/>
                <w:sz w:val="28"/>
                <w:szCs w:val="28"/>
              </w:rPr>
              <w:t>Diskuze</w:t>
            </w:r>
            <w:bookmarkEnd w:id="0"/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A35D88" w:rsidRDefault="00A35D88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A341F4" w:rsidRDefault="00402B42" w:rsidP="00061553">
      <w:pPr>
        <w:pStyle w:val="Normlnodstavec"/>
        <w:rPr>
          <w:b/>
          <w:bCs/>
        </w:rPr>
      </w:pPr>
      <w:r w:rsidRPr="00A341F4">
        <w:rPr>
          <w:b/>
          <w:bCs/>
          <w:sz w:val="24"/>
        </w:rPr>
        <w:t>Jitka Paclíková</w:t>
      </w:r>
      <w:r w:rsidR="00061553" w:rsidRPr="00A341F4">
        <w:rPr>
          <w:b/>
          <w:bCs/>
          <w:sz w:val="24"/>
        </w:rPr>
        <w:t xml:space="preserve"> – starost</w:t>
      </w:r>
      <w:r w:rsidRPr="00A341F4">
        <w:rPr>
          <w:b/>
          <w:bCs/>
          <w:sz w:val="24"/>
        </w:rPr>
        <w:t>k</w:t>
      </w:r>
      <w:r w:rsidR="00061553" w:rsidRPr="00A341F4">
        <w:rPr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7C3B51">
        <w:t xml:space="preserve"> </w:t>
      </w:r>
      <w:r w:rsidR="00007BF7">
        <w:t>25</w:t>
      </w:r>
      <w:r w:rsidR="000F4018">
        <w:t xml:space="preserve">. </w:t>
      </w:r>
      <w:r w:rsidR="00351E96">
        <w:t>10</w:t>
      </w:r>
      <w:r w:rsidR="00240E75">
        <w:t>. 2021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</w:t>
      </w:r>
      <w:r w:rsidR="00351E96">
        <w:t>4</w:t>
      </w:r>
      <w:r w:rsidR="00D12BBC">
        <w:t>.</w:t>
      </w:r>
      <w:r w:rsidR="00240E75">
        <w:t xml:space="preserve"> </w:t>
      </w:r>
      <w:r w:rsidR="00351E96">
        <w:t>1</w:t>
      </w:r>
      <w:r w:rsidR="00007BF7">
        <w:t>1</w:t>
      </w:r>
      <w:r w:rsidR="00240E75">
        <w:t>. 2021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2D" w:rsidRDefault="00393A2D">
      <w:r>
        <w:separator/>
      </w:r>
    </w:p>
  </w:endnote>
  <w:endnote w:type="continuationSeparator" w:id="0">
    <w:p w:rsidR="00393A2D" w:rsidRDefault="0039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>BANKOVNÍ SPOJENÍ KB ŽĎÁR NAD SÁZAVOU Č.Ú. 32629-751/0100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r>
      <w:rPr>
        <w:lang w:val="en-US"/>
      </w:rPr>
      <w:t>:00599506</w:t>
    </w:r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981E90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2D" w:rsidRDefault="00393A2D">
      <w:r>
        <w:separator/>
      </w:r>
    </w:p>
  </w:footnote>
  <w:footnote w:type="continuationSeparator" w:id="0">
    <w:p w:rsidR="00393A2D" w:rsidRDefault="0039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559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9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16"/>
  </w:num>
  <w:num w:numId="8">
    <w:abstractNumId w:val="31"/>
  </w:num>
  <w:num w:numId="9">
    <w:abstractNumId w:val="16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8"/>
  </w:num>
  <w:num w:numId="13">
    <w:abstractNumId w:val="20"/>
  </w:num>
  <w:num w:numId="14">
    <w:abstractNumId w:val="10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5"/>
  </w:num>
  <w:num w:numId="24">
    <w:abstractNumId w:val="27"/>
  </w:num>
  <w:num w:numId="25">
    <w:abstractNumId w:val="12"/>
  </w:num>
  <w:num w:numId="26">
    <w:abstractNumId w:val="2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"/>
  </w:num>
  <w:num w:numId="30">
    <w:abstractNumId w:val="24"/>
  </w:num>
  <w:num w:numId="31">
    <w:abstractNumId w:val="4"/>
  </w:num>
  <w:num w:numId="32">
    <w:abstractNumId w:val="16"/>
  </w:num>
  <w:num w:numId="33">
    <w:abstractNumId w:val="16"/>
  </w:num>
  <w:num w:numId="34">
    <w:abstractNumId w:val="16"/>
  </w:num>
  <w:num w:numId="35">
    <w:abstractNumId w:val="2"/>
  </w:num>
  <w:num w:numId="36">
    <w:abstractNumId w:val="16"/>
  </w:num>
  <w:num w:numId="37">
    <w:abstractNumId w:val="16"/>
  </w:num>
  <w:num w:numId="38">
    <w:abstractNumId w:val="13"/>
  </w:num>
  <w:num w:numId="39">
    <w:abstractNumId w:val="16"/>
  </w:num>
  <w:num w:numId="40">
    <w:abstractNumId w:val="0"/>
  </w:num>
  <w:num w:numId="4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85"/>
    <w:rsid w:val="00007BF7"/>
    <w:rsid w:val="00010CF0"/>
    <w:rsid w:val="00011AF7"/>
    <w:rsid w:val="00011B67"/>
    <w:rsid w:val="00012835"/>
    <w:rsid w:val="00012A3E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B0B"/>
    <w:rsid w:val="000B0DDB"/>
    <w:rsid w:val="000B0E0A"/>
    <w:rsid w:val="000B236F"/>
    <w:rsid w:val="000B3795"/>
    <w:rsid w:val="000B444F"/>
    <w:rsid w:val="000B4586"/>
    <w:rsid w:val="000B59B0"/>
    <w:rsid w:val="000B7945"/>
    <w:rsid w:val="000C0AFA"/>
    <w:rsid w:val="000C18E7"/>
    <w:rsid w:val="000C4112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4018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37AF8"/>
    <w:rsid w:val="001448EF"/>
    <w:rsid w:val="00146F5C"/>
    <w:rsid w:val="00150618"/>
    <w:rsid w:val="00150CEF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1F65F2"/>
    <w:rsid w:val="00200C8A"/>
    <w:rsid w:val="00203AE7"/>
    <w:rsid w:val="0020660B"/>
    <w:rsid w:val="0021392C"/>
    <w:rsid w:val="00215CD2"/>
    <w:rsid w:val="0022233E"/>
    <w:rsid w:val="00225829"/>
    <w:rsid w:val="00225DC0"/>
    <w:rsid w:val="0022693A"/>
    <w:rsid w:val="00234F4C"/>
    <w:rsid w:val="00240B2C"/>
    <w:rsid w:val="00240E75"/>
    <w:rsid w:val="00240ED9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1E96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D99"/>
    <w:rsid w:val="0039015B"/>
    <w:rsid w:val="00390185"/>
    <w:rsid w:val="003933D9"/>
    <w:rsid w:val="00393A2D"/>
    <w:rsid w:val="00395193"/>
    <w:rsid w:val="00395CD4"/>
    <w:rsid w:val="00396D07"/>
    <w:rsid w:val="003A4470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418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10D"/>
    <w:rsid w:val="005048C6"/>
    <w:rsid w:val="005066C5"/>
    <w:rsid w:val="00511337"/>
    <w:rsid w:val="005179BD"/>
    <w:rsid w:val="00520DA4"/>
    <w:rsid w:val="00521986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5B68"/>
    <w:rsid w:val="005D0354"/>
    <w:rsid w:val="005D12D7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0494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35DC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A63B8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4D8E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B51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1E90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1F4"/>
    <w:rsid w:val="00A34788"/>
    <w:rsid w:val="00A35589"/>
    <w:rsid w:val="00A35CB3"/>
    <w:rsid w:val="00A35D88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007F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C7DAB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2D63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94ECA"/>
    <w:rsid w:val="00DA08B1"/>
    <w:rsid w:val="00DA2AB4"/>
    <w:rsid w:val="00DA464F"/>
    <w:rsid w:val="00DB0E7F"/>
    <w:rsid w:val="00DB1146"/>
    <w:rsid w:val="00DB2205"/>
    <w:rsid w:val="00DC13F6"/>
    <w:rsid w:val="00DC635F"/>
    <w:rsid w:val="00DD03F4"/>
    <w:rsid w:val="00DD3297"/>
    <w:rsid w:val="00DD42C1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3C9C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7618F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4098A-1CBD-4D29-95D7-4B50AC1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34BB-31A5-4527-9D09-D5AB63B5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744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starosta</cp:lastModifiedBy>
  <cp:revision>4</cp:revision>
  <cp:lastPrinted>2021-07-12T14:01:00Z</cp:lastPrinted>
  <dcterms:created xsi:type="dcterms:W3CDTF">2021-11-01T14:04:00Z</dcterms:created>
  <dcterms:modified xsi:type="dcterms:W3CDTF">2021-11-01T14:07:00Z</dcterms:modified>
</cp:coreProperties>
</file>